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2BA00" w14:textId="609B5DC6" w:rsidR="007B50BF" w:rsidRDefault="00300B5C">
      <w:pPr>
        <w:rPr>
          <w:lang w:val="en-US"/>
        </w:rPr>
      </w:pPr>
      <w:r>
        <w:rPr>
          <w:lang w:val="en-US"/>
        </w:rPr>
        <w:t>To enter a meet</w:t>
      </w:r>
    </w:p>
    <w:p w14:paraId="3DC2A1EA" w14:textId="3E0B9B0A" w:rsidR="00300B5C" w:rsidRDefault="00300B5C">
      <w:pPr>
        <w:rPr>
          <w:lang w:val="en-US"/>
        </w:rPr>
      </w:pPr>
      <w:r>
        <w:rPr>
          <w:lang w:val="en-US"/>
        </w:rPr>
        <w:t xml:space="preserve">Go to the Bellshill Sharks homepage or use the link in the email. </w:t>
      </w:r>
    </w:p>
    <w:p w14:paraId="1BD03988" w14:textId="5B75B3AA" w:rsidR="00300B5C" w:rsidRDefault="00300B5C">
      <w:hyperlink r:id="rId4" w:history="1">
        <w:r>
          <w:rPr>
            <w:rStyle w:val="Hyperlink"/>
          </w:rPr>
          <w:t>Bellshill Sharks Swimming Club Home (gomotionapp.com)</w:t>
        </w:r>
      </w:hyperlink>
    </w:p>
    <w:p w14:paraId="3E3826CE" w14:textId="70EFE202" w:rsidR="00300B5C" w:rsidRDefault="00300B5C">
      <w:r>
        <w:t xml:space="preserve">Scroll down to events and select the meet you wish to enter – you may need to select “More Events” to see all events available. </w:t>
      </w:r>
    </w:p>
    <w:p w14:paraId="4C2C2E08" w14:textId="01A5F03B" w:rsidR="00300B5C" w:rsidRDefault="00300B5C">
      <w:r w:rsidRPr="00300B5C">
        <w:drawing>
          <wp:inline distT="0" distB="0" distL="0" distR="0" wp14:anchorId="55FDB98F" wp14:editId="0513E18F">
            <wp:extent cx="5731510" cy="3128010"/>
            <wp:effectExtent l="0" t="0" r="2540" b="0"/>
            <wp:docPr id="1539879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791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C9B3" w14:textId="7E700E78" w:rsidR="00300B5C" w:rsidRDefault="00300B5C">
      <w:r>
        <w:t>When you click on the event select “edit commitment”</w:t>
      </w:r>
    </w:p>
    <w:p w14:paraId="00DFFDBF" w14:textId="60FFC2D1" w:rsidR="00300B5C" w:rsidRDefault="00300B5C">
      <w:r w:rsidRPr="00300B5C">
        <w:drawing>
          <wp:inline distT="0" distB="0" distL="0" distR="0" wp14:anchorId="4EE1A610" wp14:editId="6541DD30">
            <wp:extent cx="5731510" cy="544195"/>
            <wp:effectExtent l="0" t="0" r="2540" b="8255"/>
            <wp:docPr id="1896181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810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7900" w14:textId="7D4D717D" w:rsidR="00300B5C" w:rsidRDefault="00300B5C">
      <w:r>
        <w:t>On the Athlete sign up page select the relevant swimmer</w:t>
      </w:r>
    </w:p>
    <w:p w14:paraId="068E8FF9" w14:textId="5469A3F9" w:rsidR="00300B5C" w:rsidRDefault="00300B5C">
      <w:r w:rsidRPr="00300B5C">
        <w:drawing>
          <wp:inline distT="0" distB="0" distL="0" distR="0" wp14:anchorId="73C464D1" wp14:editId="3C1B45FB">
            <wp:extent cx="5731510" cy="2825750"/>
            <wp:effectExtent l="0" t="0" r="2540" b="0"/>
            <wp:docPr id="1870554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547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674C" w14:textId="7F2629FE" w:rsidR="00300B5C" w:rsidRDefault="00300B5C">
      <w:r>
        <w:lastRenderedPageBreak/>
        <w:t>You will then be presented with any relevant information for the meet such as warm up times, costs etc.</w:t>
      </w:r>
    </w:p>
    <w:p w14:paraId="2AB14AC6" w14:textId="6567F7A9" w:rsidR="00300B5C" w:rsidRDefault="00300B5C">
      <w:r w:rsidRPr="00300B5C">
        <w:drawing>
          <wp:inline distT="0" distB="0" distL="0" distR="0" wp14:anchorId="6094F8B7" wp14:editId="5B0F20DC">
            <wp:extent cx="5731510" cy="1802130"/>
            <wp:effectExtent l="0" t="0" r="2540" b="7620"/>
            <wp:docPr id="1316024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246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9816" w14:textId="763A3776" w:rsidR="00300B5C" w:rsidRDefault="00300B5C">
      <w:r>
        <w:t xml:space="preserve">To enter the meet please select “Yes, </w:t>
      </w:r>
      <w:proofErr w:type="gramStart"/>
      <w:r>
        <w:t>Please</w:t>
      </w:r>
      <w:proofErr w:type="gramEnd"/>
      <w:r>
        <w:t xml:space="preserve"> sign &lt;&lt;Name&gt;&gt; up for this event </w:t>
      </w:r>
    </w:p>
    <w:p w14:paraId="5AAD4437" w14:textId="7BD34217" w:rsidR="00300B5C" w:rsidRDefault="00300B5C">
      <w:r>
        <w:t xml:space="preserve">If you do not wish your swimmer to enter this </w:t>
      </w:r>
      <w:proofErr w:type="gramStart"/>
      <w:r>
        <w:t>event</w:t>
      </w:r>
      <w:proofErr w:type="gramEnd"/>
      <w:r>
        <w:t xml:space="preserve"> please select No thanks </w:t>
      </w:r>
    </w:p>
    <w:p w14:paraId="7F50891B" w14:textId="53B9B577" w:rsidR="00300B5C" w:rsidRDefault="00300B5C">
      <w:r>
        <w:rPr>
          <w:noProof/>
        </w:rPr>
        <w:drawing>
          <wp:inline distT="0" distB="0" distL="0" distR="0" wp14:anchorId="1673813B" wp14:editId="63485B06">
            <wp:extent cx="4168140" cy="2275205"/>
            <wp:effectExtent l="0" t="0" r="3810" b="0"/>
            <wp:docPr id="2062100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00840" name=""/>
                    <pic:cNvPicPr/>
                  </pic:nvPicPr>
                  <pic:blipFill rotWithShape="1">
                    <a:blip r:embed="rId9"/>
                    <a:srcRect l="12631" t="25276" r="14646"/>
                    <a:stretch/>
                  </pic:blipFill>
                  <pic:spPr bwMode="auto">
                    <a:xfrm>
                      <a:off x="0" y="0"/>
                      <a:ext cx="4168140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EAF15" w14:textId="1144999B" w:rsidR="00300B5C" w:rsidRDefault="00873BAA">
      <w:r>
        <w:t>Select the swims you wish the swimmer to enter and save changes</w:t>
      </w:r>
    </w:p>
    <w:p w14:paraId="28A71A24" w14:textId="3FCF3B37" w:rsidR="00873BAA" w:rsidRDefault="00873BAA">
      <w:r w:rsidRPr="00873BAA">
        <w:drawing>
          <wp:inline distT="0" distB="0" distL="0" distR="0" wp14:anchorId="0C1F7DC2" wp14:editId="068A1280">
            <wp:extent cx="5731510" cy="2563495"/>
            <wp:effectExtent l="0" t="0" r="2540" b="8255"/>
            <wp:docPr id="74400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00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A922" w14:textId="77777777" w:rsidR="00873BAA" w:rsidRDefault="00873BAA"/>
    <w:p w14:paraId="10DB01A1" w14:textId="77777777" w:rsidR="00873BAA" w:rsidRDefault="00873BAA"/>
    <w:p w14:paraId="2EBD0011" w14:textId="3CDA48F1" w:rsidR="00873BAA" w:rsidRDefault="00873BAA">
      <w:r>
        <w:lastRenderedPageBreak/>
        <w:t>The events will then show as committed</w:t>
      </w:r>
    </w:p>
    <w:p w14:paraId="54D39B92" w14:textId="1D1C6E14" w:rsidR="00873BAA" w:rsidRDefault="00873BAA">
      <w:r w:rsidRPr="00873BAA">
        <w:drawing>
          <wp:inline distT="0" distB="0" distL="0" distR="0" wp14:anchorId="66B7ABD0" wp14:editId="37AC01F2">
            <wp:extent cx="5731510" cy="445135"/>
            <wp:effectExtent l="0" t="0" r="2540" b="0"/>
            <wp:docPr id="631482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825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A9FC" w14:textId="122BA930" w:rsidR="00300B5C" w:rsidRDefault="00873BAA">
      <w:r>
        <w:t>Changes can be made by selecting the edit commitment button, selecting the swimmer and repeating the steps above.</w:t>
      </w:r>
    </w:p>
    <w:p w14:paraId="7CE9A0B1" w14:textId="77777777" w:rsidR="00873BAA" w:rsidRDefault="00873BAA"/>
    <w:p w14:paraId="09B990DB" w14:textId="323EB367" w:rsidR="00E31594" w:rsidRDefault="00E31594">
      <w:r>
        <w:t>On a mobile device</w:t>
      </w:r>
    </w:p>
    <w:p w14:paraId="5F947581" w14:textId="61BD76DB" w:rsidR="00E31594" w:rsidRDefault="00E31594">
      <w:r>
        <w:t xml:space="preserve">Open the menu using the </w:t>
      </w:r>
      <w:proofErr w:type="gramStart"/>
      <w:r>
        <w:t>ellipse(</w:t>
      </w:r>
      <w:proofErr w:type="gramEnd"/>
      <w:r>
        <w:t>three lines/hamburger)</w:t>
      </w:r>
    </w:p>
    <w:p w14:paraId="121F3C16" w14:textId="77777777" w:rsidR="00E31594" w:rsidRDefault="00E31594">
      <w:pPr>
        <w:rPr>
          <w:noProof/>
        </w:rPr>
      </w:pPr>
      <w:r>
        <w:rPr>
          <w:noProof/>
        </w:rPr>
        <w:drawing>
          <wp:inline distT="0" distB="0" distL="0" distR="0" wp14:anchorId="1E217817" wp14:editId="5FEB93ED">
            <wp:extent cx="1928277" cy="4183380"/>
            <wp:effectExtent l="0" t="0" r="0" b="7620"/>
            <wp:docPr id="1493995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95368" name="Picture 14939953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81" cy="41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9786" w14:textId="37BD85EF" w:rsidR="00E31594" w:rsidRDefault="00E31594">
      <w:pPr>
        <w:rPr>
          <w:noProof/>
        </w:rPr>
      </w:pPr>
      <w:r>
        <w:rPr>
          <w:noProof/>
        </w:rPr>
        <w:t>Select “Events and Jobs” then “events and meet entries”</w:t>
      </w:r>
    </w:p>
    <w:p w14:paraId="1F7E9563" w14:textId="21E50A41" w:rsidR="00E31594" w:rsidRDefault="00E31594">
      <w:pPr>
        <w:rPr>
          <w:noProof/>
        </w:rPr>
      </w:pPr>
      <w:r>
        <w:rPr>
          <w:noProof/>
        </w:rPr>
        <w:t>Select the event you wish to enter</w:t>
      </w:r>
    </w:p>
    <w:p w14:paraId="7681197E" w14:textId="77777777" w:rsidR="00E31594" w:rsidRDefault="00E31594">
      <w:r>
        <w:rPr>
          <w:noProof/>
        </w:rPr>
        <w:lastRenderedPageBreak/>
        <w:drawing>
          <wp:inline distT="0" distB="0" distL="0" distR="0" wp14:anchorId="0ED501EC" wp14:editId="15437E0D">
            <wp:extent cx="1577340" cy="3422027"/>
            <wp:effectExtent l="0" t="0" r="3810" b="6985"/>
            <wp:docPr id="886325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2574" name="Picture 8863257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629" cy="34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8DA0" w14:textId="77777777" w:rsidR="00A61BA3" w:rsidRDefault="00E31594">
      <w:r>
        <w:t>Select Commitment</w:t>
      </w:r>
      <w:r w:rsidR="00A61BA3">
        <w:t xml:space="preserve"> </w:t>
      </w:r>
    </w:p>
    <w:p w14:paraId="4C9A7E05" w14:textId="77777777" w:rsidR="00A61BA3" w:rsidRDefault="00A61BA3"/>
    <w:p w14:paraId="0A36C5AD" w14:textId="77777777" w:rsidR="00A61BA3" w:rsidRDefault="00E31594">
      <w:r>
        <w:rPr>
          <w:noProof/>
        </w:rPr>
        <w:drawing>
          <wp:inline distT="0" distB="0" distL="0" distR="0" wp14:anchorId="2673C26D" wp14:editId="138F31D9">
            <wp:extent cx="2087925" cy="2979420"/>
            <wp:effectExtent l="0" t="0" r="7620" b="0"/>
            <wp:docPr id="422535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3585" name="Picture 4225358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59"/>
                    <a:stretch/>
                  </pic:blipFill>
                  <pic:spPr bwMode="auto">
                    <a:xfrm>
                      <a:off x="0" y="0"/>
                      <a:ext cx="2095543" cy="299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18BD2" w14:textId="5F37687C" w:rsidR="00A61BA3" w:rsidRDefault="00A61BA3">
      <w:r>
        <w:t xml:space="preserve">Select the swimmer you wish to enter and </w:t>
      </w:r>
      <w:proofErr w:type="gramStart"/>
      <w:r>
        <w:t>there</w:t>
      </w:r>
      <w:proofErr w:type="gramEnd"/>
      <w:r>
        <w:t xml:space="preserve"> swims and apply to save. </w:t>
      </w:r>
    </w:p>
    <w:p w14:paraId="40C3B433" w14:textId="77777777" w:rsidR="00A61BA3" w:rsidRDefault="00E315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11FC8A" wp14:editId="31F00C5F">
            <wp:extent cx="2186669" cy="2788920"/>
            <wp:effectExtent l="0" t="0" r="4445" b="0"/>
            <wp:docPr id="12931493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49371" name="Picture 129314937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63"/>
                    <a:stretch/>
                  </pic:blipFill>
                  <pic:spPr bwMode="auto">
                    <a:xfrm>
                      <a:off x="0" y="0"/>
                      <a:ext cx="2203189" cy="280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D357F" w14:textId="22FC3681" w:rsidR="00E31594" w:rsidRDefault="00E31594">
      <w:r>
        <w:rPr>
          <w:noProof/>
        </w:rPr>
        <w:drawing>
          <wp:inline distT="0" distB="0" distL="0" distR="0" wp14:anchorId="6829F4E0" wp14:editId="58C54530">
            <wp:extent cx="2077512" cy="4495800"/>
            <wp:effectExtent l="0" t="0" r="0" b="0"/>
            <wp:docPr id="6582922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92223" name="Picture 6582922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113" cy="45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F3AD" w14:textId="77777777" w:rsidR="00A61BA3" w:rsidRDefault="00A61BA3"/>
    <w:p w14:paraId="386E28CD" w14:textId="77777777" w:rsidR="00A61BA3" w:rsidRDefault="00A61BA3"/>
    <w:p w14:paraId="46026832" w14:textId="3CE1E7F7" w:rsidR="00873BAA" w:rsidRDefault="00873BAA">
      <w:r>
        <w:t xml:space="preserve">Please contact </w:t>
      </w:r>
      <w:hyperlink r:id="rId17" w:history="1">
        <w:r w:rsidRPr="005C5223">
          <w:rPr>
            <w:rStyle w:val="Hyperlink"/>
          </w:rPr>
          <w:t>entriesbellshillsharksasc@gmail.com</w:t>
        </w:r>
      </w:hyperlink>
      <w:r>
        <w:t xml:space="preserve"> if you have any issues or questions. </w:t>
      </w:r>
    </w:p>
    <w:p w14:paraId="19602EB8" w14:textId="651AD231" w:rsidR="00300B5C" w:rsidRDefault="00300B5C"/>
    <w:p w14:paraId="523D79A0" w14:textId="77777777" w:rsidR="00300B5C" w:rsidRPr="00300B5C" w:rsidRDefault="00300B5C">
      <w:pPr>
        <w:rPr>
          <w:lang w:val="en-US"/>
        </w:rPr>
      </w:pPr>
    </w:p>
    <w:sectPr w:rsidR="00300B5C" w:rsidRPr="00300B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B5C"/>
    <w:rsid w:val="00184C7A"/>
    <w:rsid w:val="00300B5C"/>
    <w:rsid w:val="007B50BF"/>
    <w:rsid w:val="00873BAA"/>
    <w:rsid w:val="00A61BA3"/>
    <w:rsid w:val="00E3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02F6E"/>
  <w15:chartTrackingRefBased/>
  <w15:docId w15:val="{A969BDE6-2654-4CEB-B98C-0942EEA3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0B5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B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entriesbellshillsharksasc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uk.gomotionapp.com/team/bellshillsharks/page/hom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Bellshill Sharks</dc:creator>
  <cp:keywords/>
  <dc:description/>
  <cp:lastModifiedBy>Bellshill Sharks</cp:lastModifiedBy>
  <cp:revision>1</cp:revision>
  <dcterms:created xsi:type="dcterms:W3CDTF">2023-08-18T15:38:00Z</dcterms:created>
  <dcterms:modified xsi:type="dcterms:W3CDTF">2023-08-18T16:15:00Z</dcterms:modified>
</cp:coreProperties>
</file>